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社会体育指导员技术等级称号审批表</w:t>
      </w:r>
    </w:p>
    <w:tbl>
      <w:tblPr>
        <w:tblStyle w:val="5"/>
        <w:tblW w:w="0" w:type="auto"/>
        <w:tblInd w:w="2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68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781" w:type="dxa"/>
            <w:vAlign w:val="center"/>
          </w:tcPr>
          <w:p>
            <w:pPr>
              <w:spacing w:line="720" w:lineRule="auto"/>
              <w:ind w:firstLine="300" w:firstLineChars="10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评审委员会名称</w:t>
            </w:r>
          </w:p>
        </w:tc>
        <w:tc>
          <w:tcPr>
            <w:tcW w:w="6811" w:type="dxa"/>
          </w:tcPr>
          <w:p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9592" w:type="dxa"/>
            <w:gridSpan w:val="2"/>
          </w:tcPr>
          <w:p>
            <w:pPr>
              <w:spacing w:line="276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评审意见：</w:t>
            </w: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评审委员会主任签字（盖章）</w:t>
            </w:r>
          </w:p>
          <w:p>
            <w:pPr>
              <w:spacing w:line="276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781" w:type="dxa"/>
            <w:vAlign w:val="center"/>
          </w:tcPr>
          <w:p>
            <w:pPr>
              <w:spacing w:line="72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批准部门名称</w:t>
            </w:r>
          </w:p>
        </w:tc>
        <w:tc>
          <w:tcPr>
            <w:tcW w:w="6811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2" w:type="dxa"/>
            <w:gridSpan w:val="2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>批准意见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rPr>
                <w:sz w:val="36"/>
                <w:szCs w:val="36"/>
              </w:rPr>
            </w:pPr>
          </w:p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spacing w:line="276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年  月   日</w:t>
            </w:r>
          </w:p>
          <w:p>
            <w:pPr>
              <w:spacing w:line="240" w:lineRule="exact"/>
              <w:jc w:val="center"/>
              <w:rPr>
                <w:sz w:val="36"/>
                <w:szCs w:val="36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社会体育指导员技术等级称号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申请审批表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姓        名</w:t>
      </w:r>
      <w:r>
        <w:rPr>
          <w:rFonts w:hint="eastAsia"/>
          <w:sz w:val="32"/>
          <w:szCs w:val="32"/>
          <w:u w:val="single"/>
        </w:rPr>
        <w:t>____________________</w:t>
      </w:r>
    </w:p>
    <w:p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现有技术等级</w:t>
      </w:r>
      <w:r>
        <w:rPr>
          <w:rFonts w:hint="eastAsia"/>
          <w:sz w:val="32"/>
          <w:szCs w:val="32"/>
          <w:u w:val="single"/>
        </w:rPr>
        <w:t>____________________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申请技术等级</w:t>
      </w:r>
      <w:r>
        <w:rPr>
          <w:rFonts w:hint="eastAsia"/>
          <w:sz w:val="32"/>
          <w:szCs w:val="32"/>
          <w:u w:val="single"/>
        </w:rPr>
        <w:t>____________________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sz w:val="32"/>
          <w:szCs w:val="32"/>
        </w:rPr>
        <w:t xml:space="preserve">    年     月      日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社会体育指导员技术等级称号</w:t>
      </w:r>
      <w:r>
        <w:rPr>
          <w:rFonts w:hint="eastAsia"/>
          <w:b/>
          <w:bCs/>
          <w:sz w:val="44"/>
          <w:szCs w:val="44"/>
        </w:rPr>
        <w:t>申请书</w:t>
      </w:r>
    </w:p>
    <w:tbl>
      <w:tblPr>
        <w:tblStyle w:val="5"/>
        <w:tblpPr w:leftFromText="180" w:rightFromText="180" w:vertAnchor="text" w:horzAnchor="page" w:tblpX="1406" w:tblpY="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75"/>
        <w:gridCol w:w="775"/>
        <w:gridCol w:w="68"/>
        <w:gridCol w:w="732"/>
        <w:gridCol w:w="809"/>
        <w:gridCol w:w="366"/>
        <w:gridCol w:w="370"/>
        <w:gridCol w:w="855"/>
        <w:gridCol w:w="862"/>
        <w:gridCol w:w="273"/>
        <w:gridCol w:w="328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出生日期（年-月-日）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spacing w:line="600" w:lineRule="auto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spacing w:line="360" w:lineRule="auto"/>
              <w:ind w:left="301" w:hanging="301" w:hangingChars="10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</w:rPr>
              <w:t>本人近期一寸彩照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身份证号（18位或15位）</w:t>
            </w:r>
          </w:p>
        </w:tc>
        <w:tc>
          <w:tcPr>
            <w:tcW w:w="511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658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汉族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少数民族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6585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小学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初中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高中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大专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博士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良好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一般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不好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指导类型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组织管理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技能指导</w:t>
            </w: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人员构成</w:t>
            </w:r>
          </w:p>
        </w:tc>
        <w:tc>
          <w:tcPr>
            <w:tcW w:w="8525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专职社会体育工作者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体育教师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非在职教练员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业余兼职人员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所在体育组织及职务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         市         区（县）         街道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所在地区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城市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545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移动电话</w:t>
            </w:r>
          </w:p>
        </w:tc>
        <w:tc>
          <w:tcPr>
            <w:tcW w:w="1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个人电子邮箱</w:t>
            </w:r>
          </w:p>
        </w:tc>
        <w:tc>
          <w:tcPr>
            <w:tcW w:w="466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2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从哪年开始从事社会体育指导工作（如，1998）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指导体育项目名称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2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现有技术等级称号授予时间（年-月-日）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授予部门名称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</w:trPr>
        <w:tc>
          <w:tcPr>
            <w:tcW w:w="27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曾于何时何单位获等级运动员、裁判员称号获聘为何等级教练员、体育教师职务</w:t>
            </w:r>
          </w:p>
        </w:tc>
        <w:tc>
          <w:tcPr>
            <w:tcW w:w="7050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exact"/>
        </w:trPr>
        <w:tc>
          <w:tcPr>
            <w:tcW w:w="9800" w:type="dxa"/>
            <w:gridSpan w:val="13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从事社会体育工作的经历与主要业绩（可附页）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               本人签字：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p>
      <w:pPr>
        <w:ind w:firstLine="442" w:firstLineChars="1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社会体育指导员技术等级称号</w:t>
      </w:r>
      <w:r>
        <w:rPr>
          <w:rFonts w:hint="eastAsia"/>
          <w:b/>
          <w:bCs/>
          <w:sz w:val="44"/>
          <w:szCs w:val="44"/>
        </w:rPr>
        <w:t>推荐书</w:t>
      </w:r>
    </w:p>
    <w:tbl>
      <w:tblPr>
        <w:tblStyle w:val="5"/>
        <w:tblpPr w:leftFromText="180" w:rightFromText="180" w:vertAnchor="text" w:horzAnchor="page" w:tblpX="13167" w:tblpY="297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17"/>
        <w:gridCol w:w="1164"/>
        <w:gridCol w:w="1969"/>
        <w:gridCol w:w="2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3722" w:type="dxa"/>
            <w:gridSpan w:val="2"/>
            <w:vAlign w:val="center"/>
          </w:tcPr>
          <w:p>
            <w:pPr>
              <w:spacing w:line="720" w:lineRule="auto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所在单位或体育组织名称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6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评审委员会主任签字（盖章）</w:t>
            </w: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  <w:tc>
          <w:tcPr>
            <w:tcW w:w="7840" w:type="dxa"/>
            <w:gridSpan w:val="4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605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90" w:type="dxa"/>
          </w:tcPr>
          <w:p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445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7280" w:firstLineChars="2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月   日</w:t>
            </w:r>
          </w:p>
        </w:tc>
      </w:tr>
    </w:tbl>
    <w:p>
      <w:pPr>
        <w:ind w:firstLine="110" w:firstLineChars="100"/>
        <w:jc w:val="center"/>
        <w:rPr>
          <w:b/>
          <w:bCs/>
          <w:sz w:val="11"/>
          <w:szCs w:val="11"/>
        </w:rPr>
      </w:pPr>
    </w:p>
    <w:p>
      <w:pPr>
        <w:rPr>
          <w:rFonts w:asciiTheme="minorEastAsia" w:hAnsiTheme="minorEastAsia" w:cstheme="minorEastAsia"/>
          <w:sz w:val="24"/>
          <w:szCs w:val="24"/>
        </w:rPr>
      </w:pPr>
    </w:p>
    <w:sectPr>
      <w:pgSz w:w="23814" w:h="16839" w:orient="landscape"/>
      <w:pgMar w:top="1134" w:right="1134" w:bottom="1134" w:left="1134" w:header="851" w:footer="992" w:gutter="0"/>
      <w:cols w:equalWidth="0" w:num="2">
        <w:col w:w="10560" w:space="425"/>
        <w:col w:w="1056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iNmYyMzg5NDkzYjYwYzY3MTUxMDFjOTRlZjJhZDUifQ=="/>
  </w:docVars>
  <w:rsids>
    <w:rsidRoot w:val="00490DC7"/>
    <w:rsid w:val="002C7D0F"/>
    <w:rsid w:val="0047614E"/>
    <w:rsid w:val="00490DC7"/>
    <w:rsid w:val="006A2B64"/>
    <w:rsid w:val="00730674"/>
    <w:rsid w:val="007F3C49"/>
    <w:rsid w:val="00833313"/>
    <w:rsid w:val="008F68D9"/>
    <w:rsid w:val="00A55A00"/>
    <w:rsid w:val="00C51383"/>
    <w:rsid w:val="00E06D16"/>
    <w:rsid w:val="00E77DF8"/>
    <w:rsid w:val="00F43AB6"/>
    <w:rsid w:val="0C9677C6"/>
    <w:rsid w:val="13F62ECA"/>
    <w:rsid w:val="190972C7"/>
    <w:rsid w:val="26F33302"/>
    <w:rsid w:val="27F511B2"/>
    <w:rsid w:val="2BE83C81"/>
    <w:rsid w:val="34833686"/>
    <w:rsid w:val="362B31D1"/>
    <w:rsid w:val="36E462CF"/>
    <w:rsid w:val="384D01DC"/>
    <w:rsid w:val="3D454AA3"/>
    <w:rsid w:val="4CED434A"/>
    <w:rsid w:val="50DA7F9E"/>
    <w:rsid w:val="695951EF"/>
    <w:rsid w:val="6EC8694F"/>
    <w:rsid w:val="70045C43"/>
    <w:rsid w:val="74D27BA2"/>
    <w:rsid w:val="77BA0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5D46-80D6-4A83-9A3D-C5D9D8063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908</Characters>
  <Lines>7</Lines>
  <Paragraphs>2</Paragraphs>
  <TotalTime>37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2020-05-19T08:33:00Z</dcterms:created>
  <dc:creator>LENOVO-</dc:creator>
  <cp:lastModifiedBy>波浪</cp:lastModifiedBy>
  <cp:lastPrinted>2025-03-20T01:08:00Z</cp:lastPrinted>
  <dcterms:modified xsi:type="dcterms:W3CDTF">2025-04-28T03:16:20Z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AB145C441E44479BA6F0F8D683B3BCB0_12</vt:lpwstr>
  </property>
</Properties>
</file>